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DA" w:rsidRPr="00FD594D" w:rsidRDefault="00261E9D" w:rsidP="00FD594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§</w:t>
      </w:r>
      <w:r w:rsidR="00FD594D" w:rsidRPr="00FD594D">
        <w:rPr>
          <w:rFonts w:ascii="Times New Roman" w:hAnsi="Times New Roman" w:cs="Times New Roman"/>
          <w:b/>
          <w:sz w:val="28"/>
          <w:lang w:val="uk-UA"/>
        </w:rPr>
        <w:t>Дистанційне навчання під час карантину (03.02 – 07.02)</w:t>
      </w:r>
      <w:r w:rsidR="00934F8C">
        <w:rPr>
          <w:rFonts w:ascii="Times New Roman" w:hAnsi="Times New Roman" w:cs="Times New Roman"/>
          <w:b/>
          <w:sz w:val="28"/>
          <w:lang w:val="uk-UA"/>
        </w:rPr>
        <w:t xml:space="preserve"> для </w:t>
      </w:r>
      <w:r w:rsidR="008C6E11">
        <w:rPr>
          <w:rFonts w:ascii="Times New Roman" w:hAnsi="Times New Roman" w:cs="Times New Roman"/>
          <w:b/>
          <w:sz w:val="28"/>
          <w:lang w:val="uk-UA"/>
        </w:rPr>
        <w:t>7 - Б</w:t>
      </w:r>
      <w:r w:rsidR="00934F8C">
        <w:rPr>
          <w:rFonts w:ascii="Times New Roman" w:hAnsi="Times New Roman" w:cs="Times New Roman"/>
          <w:b/>
          <w:sz w:val="28"/>
          <w:lang w:val="uk-UA"/>
        </w:rPr>
        <w:t xml:space="preserve"> класу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008"/>
        <w:gridCol w:w="2253"/>
        <w:gridCol w:w="6110"/>
      </w:tblGrid>
      <w:tr w:rsidR="00FD594D" w:rsidRPr="00A538AA" w:rsidTr="00FD594D">
        <w:tc>
          <w:tcPr>
            <w:tcW w:w="1008" w:type="dxa"/>
          </w:tcPr>
          <w:p w:rsidR="00FD594D" w:rsidRPr="00A538AA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8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2253" w:type="dxa"/>
          </w:tcPr>
          <w:p w:rsidR="00FD594D" w:rsidRPr="00A538AA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8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6110" w:type="dxa"/>
          </w:tcPr>
          <w:p w:rsidR="00FD594D" w:rsidRPr="00A538AA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8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домашнього завдання</w:t>
            </w:r>
          </w:p>
        </w:tc>
      </w:tr>
      <w:tr w:rsidR="00FD594D" w:rsidRPr="00A538AA" w:rsidTr="00FD594D">
        <w:tc>
          <w:tcPr>
            <w:tcW w:w="1008" w:type="dxa"/>
          </w:tcPr>
          <w:p w:rsidR="00FD594D" w:rsidRPr="00A538AA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8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253" w:type="dxa"/>
          </w:tcPr>
          <w:p w:rsidR="00FD594D" w:rsidRPr="00A538AA" w:rsidRDefault="00FD594D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538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</w:t>
            </w:r>
            <w:proofErr w:type="spellEnd"/>
            <w:r w:rsidRPr="00A538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мова</w:t>
            </w:r>
          </w:p>
        </w:tc>
        <w:tc>
          <w:tcPr>
            <w:tcW w:w="6110" w:type="dxa"/>
          </w:tcPr>
          <w:p w:rsidR="00A538AA" w:rsidRPr="00A538AA" w:rsidRDefault="00A538AA" w:rsidP="00A538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38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§37 ст.134-136 </w:t>
            </w:r>
            <w:proofErr w:type="spellStart"/>
            <w:r w:rsidRPr="00A538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</w:t>
            </w:r>
            <w:proofErr w:type="spellEnd"/>
            <w:r w:rsidRPr="00A538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383</w:t>
            </w:r>
          </w:p>
          <w:p w:rsidR="00A538AA" w:rsidRPr="00A538AA" w:rsidRDefault="00A538AA" w:rsidP="00A538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38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§35 ст.130-131 </w:t>
            </w:r>
            <w:proofErr w:type="spellStart"/>
            <w:r w:rsidRPr="00A538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</w:t>
            </w:r>
            <w:proofErr w:type="spellEnd"/>
            <w:r w:rsidRPr="00A538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362</w:t>
            </w:r>
          </w:p>
          <w:p w:rsidR="00FD594D" w:rsidRPr="00A538AA" w:rsidRDefault="00A538AA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38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Всі завдання виконувати на окремому подвійному аркуші</w:t>
            </w:r>
          </w:p>
        </w:tc>
      </w:tr>
      <w:tr w:rsidR="00A538AA" w:rsidRPr="00A538AA" w:rsidTr="00FD594D">
        <w:tc>
          <w:tcPr>
            <w:tcW w:w="1008" w:type="dxa"/>
          </w:tcPr>
          <w:p w:rsidR="00A538AA" w:rsidRPr="00A538AA" w:rsidRDefault="00A538AA" w:rsidP="00A53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8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53" w:type="dxa"/>
          </w:tcPr>
          <w:p w:rsidR="00A538AA" w:rsidRPr="00A538AA" w:rsidRDefault="00A538AA" w:rsidP="00A538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538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</w:t>
            </w:r>
            <w:proofErr w:type="spellEnd"/>
            <w:r w:rsidRPr="00A538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літ</w:t>
            </w:r>
          </w:p>
        </w:tc>
        <w:tc>
          <w:tcPr>
            <w:tcW w:w="6110" w:type="dxa"/>
          </w:tcPr>
          <w:p w:rsidR="00A538AA" w:rsidRPr="00A538AA" w:rsidRDefault="00A538AA" w:rsidP="00A538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38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Прочитати оповідання «Скарб» О. </w:t>
            </w:r>
            <w:proofErr w:type="spellStart"/>
            <w:r w:rsidRPr="00A538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Стороженка</w:t>
            </w:r>
            <w:proofErr w:type="spellEnd"/>
            <w:r w:rsidRPr="00A538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Написати, які морально-етичні проблеми порушено у творі.</w:t>
            </w:r>
          </w:p>
          <w:p w:rsidR="00A538AA" w:rsidRPr="00A538AA" w:rsidRDefault="00A538AA" w:rsidP="00A538A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8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Завдання виконувати у робочому зошиті.</w:t>
            </w:r>
          </w:p>
        </w:tc>
      </w:tr>
      <w:tr w:rsidR="00A538AA" w:rsidRPr="00A538AA" w:rsidTr="00FD594D">
        <w:tc>
          <w:tcPr>
            <w:tcW w:w="1008" w:type="dxa"/>
          </w:tcPr>
          <w:p w:rsidR="00A538AA" w:rsidRPr="00A538AA" w:rsidRDefault="00A538AA" w:rsidP="00A53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8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53" w:type="dxa"/>
          </w:tcPr>
          <w:p w:rsidR="00A538AA" w:rsidRPr="00A538AA" w:rsidRDefault="00A538AA" w:rsidP="00A538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538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Рос.мова</w:t>
            </w:r>
            <w:proofErr w:type="spellEnd"/>
          </w:p>
        </w:tc>
        <w:tc>
          <w:tcPr>
            <w:tcW w:w="6110" w:type="dxa"/>
          </w:tcPr>
          <w:p w:rsidR="00A538AA" w:rsidRPr="00A538AA" w:rsidRDefault="0062549A" w:rsidP="00A538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186,192</w:t>
            </w:r>
          </w:p>
        </w:tc>
      </w:tr>
      <w:tr w:rsidR="00A538AA" w:rsidRPr="00A538AA" w:rsidTr="00FD594D">
        <w:tc>
          <w:tcPr>
            <w:tcW w:w="1008" w:type="dxa"/>
          </w:tcPr>
          <w:p w:rsidR="00A538AA" w:rsidRPr="00A538AA" w:rsidRDefault="00A538AA" w:rsidP="00A53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8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53" w:type="dxa"/>
          </w:tcPr>
          <w:p w:rsidR="00A538AA" w:rsidRPr="00A538AA" w:rsidRDefault="00A538AA" w:rsidP="00A538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38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6110" w:type="dxa"/>
          </w:tcPr>
          <w:p w:rsidR="00A538AA" w:rsidRPr="00A538AA" w:rsidRDefault="0062549A" w:rsidP="00A538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переказувати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Голубой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карбункул» с 201-219</w:t>
            </w:r>
          </w:p>
        </w:tc>
      </w:tr>
      <w:tr w:rsidR="00C012E5" w:rsidRPr="00A538AA" w:rsidTr="009D4EB6">
        <w:tc>
          <w:tcPr>
            <w:tcW w:w="1008" w:type="dxa"/>
          </w:tcPr>
          <w:p w:rsidR="00C012E5" w:rsidRPr="00A538AA" w:rsidRDefault="00C012E5" w:rsidP="00C01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8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253" w:type="dxa"/>
          </w:tcPr>
          <w:p w:rsidR="00C012E5" w:rsidRPr="00A538AA" w:rsidRDefault="00C012E5" w:rsidP="00C012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538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Англ.мова</w:t>
            </w:r>
            <w:proofErr w:type="spellEnd"/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E5" w:rsidRDefault="00C012E5" w:rsidP="00C012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Міхаілян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Н.Ю. </w:t>
            </w:r>
          </w:p>
          <w:p w:rsidR="00C012E5" w:rsidRDefault="00C012E5" w:rsidP="00C01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107 вправа 1 ( письмово скласти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56921" w:rsidRPr="00856921" w:rsidRDefault="00856921" w:rsidP="00C012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Щербак Ю.О.- Впр.1 (а) стор.108 ( записати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словники+пер</w:t>
            </w:r>
            <w:r w:rsidR="00933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); Впр.1 (б) стор.111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чит.переклад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</w:tr>
      <w:tr w:rsidR="00C012E5" w:rsidRPr="00A538AA" w:rsidTr="00FD594D">
        <w:tc>
          <w:tcPr>
            <w:tcW w:w="1008" w:type="dxa"/>
          </w:tcPr>
          <w:p w:rsidR="00C012E5" w:rsidRPr="00A538AA" w:rsidRDefault="00C012E5" w:rsidP="00C01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8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53" w:type="dxa"/>
          </w:tcPr>
          <w:p w:rsidR="00C012E5" w:rsidRPr="00A538AA" w:rsidRDefault="00C012E5" w:rsidP="00C012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38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6110" w:type="dxa"/>
          </w:tcPr>
          <w:p w:rsidR="00C012E5" w:rsidRPr="00A538AA" w:rsidRDefault="006E2671" w:rsidP="00C012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§ 10-13 підготовка до Т.О.</w:t>
            </w:r>
          </w:p>
        </w:tc>
      </w:tr>
      <w:tr w:rsidR="00C012E5" w:rsidRPr="00A538AA" w:rsidTr="00FD594D">
        <w:tc>
          <w:tcPr>
            <w:tcW w:w="1008" w:type="dxa"/>
          </w:tcPr>
          <w:p w:rsidR="00C012E5" w:rsidRPr="00A538AA" w:rsidRDefault="00C012E5" w:rsidP="00C01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8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253" w:type="dxa"/>
          </w:tcPr>
          <w:p w:rsidR="00C012E5" w:rsidRPr="00A538AA" w:rsidRDefault="00C012E5" w:rsidP="00C012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38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6110" w:type="dxa"/>
          </w:tcPr>
          <w:p w:rsidR="00C012E5" w:rsidRPr="00A538AA" w:rsidRDefault="008E4A36" w:rsidP="008E4A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Прочитати § 22, виконати № 823,824,826,829</w:t>
            </w:r>
          </w:p>
        </w:tc>
      </w:tr>
      <w:tr w:rsidR="00C012E5" w:rsidRPr="00A538AA" w:rsidTr="00FD594D">
        <w:tc>
          <w:tcPr>
            <w:tcW w:w="1008" w:type="dxa"/>
          </w:tcPr>
          <w:p w:rsidR="00C012E5" w:rsidRPr="00A538AA" w:rsidRDefault="00C012E5" w:rsidP="00C01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38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2253" w:type="dxa"/>
          </w:tcPr>
          <w:p w:rsidR="00C012E5" w:rsidRPr="00A538AA" w:rsidRDefault="00C012E5" w:rsidP="00C012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38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6110" w:type="dxa"/>
          </w:tcPr>
          <w:p w:rsidR="00C012E5" w:rsidRPr="00A538AA" w:rsidRDefault="006E2671" w:rsidP="00C012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§18 читати переказувати</w:t>
            </w:r>
          </w:p>
        </w:tc>
      </w:tr>
      <w:tr w:rsidR="00C012E5" w:rsidRPr="00A538AA" w:rsidTr="00FD594D">
        <w:tc>
          <w:tcPr>
            <w:tcW w:w="1008" w:type="dxa"/>
          </w:tcPr>
          <w:p w:rsidR="00C012E5" w:rsidRPr="00A538AA" w:rsidRDefault="0025276D" w:rsidP="00C01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2253" w:type="dxa"/>
          </w:tcPr>
          <w:p w:rsidR="00C012E5" w:rsidRPr="00A538AA" w:rsidRDefault="00C012E5" w:rsidP="00C012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538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Обр.мист</w:t>
            </w:r>
            <w:proofErr w:type="spellEnd"/>
          </w:p>
        </w:tc>
        <w:tc>
          <w:tcPr>
            <w:tcW w:w="6110" w:type="dxa"/>
          </w:tcPr>
          <w:p w:rsidR="00C012E5" w:rsidRPr="00A538AA" w:rsidRDefault="00217B7C" w:rsidP="00C012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7B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Закінчити малюнки</w:t>
            </w:r>
          </w:p>
        </w:tc>
      </w:tr>
      <w:tr w:rsidR="0025276D" w:rsidRPr="00A538AA" w:rsidTr="00FD594D">
        <w:tc>
          <w:tcPr>
            <w:tcW w:w="1008" w:type="dxa"/>
          </w:tcPr>
          <w:p w:rsidR="0025276D" w:rsidRPr="00A538AA" w:rsidRDefault="0025276D" w:rsidP="00252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2253" w:type="dxa"/>
          </w:tcPr>
          <w:p w:rsidR="0025276D" w:rsidRPr="00A538AA" w:rsidRDefault="0025276D" w:rsidP="002527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538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</w:t>
            </w:r>
            <w:proofErr w:type="spellEnd"/>
          </w:p>
        </w:tc>
        <w:tc>
          <w:tcPr>
            <w:tcW w:w="6110" w:type="dxa"/>
          </w:tcPr>
          <w:p w:rsidR="0025276D" w:rsidRPr="00CA52B2" w:rsidRDefault="0025276D" w:rsidP="002527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конспект у зошиті</w:t>
            </w:r>
          </w:p>
        </w:tc>
      </w:tr>
      <w:tr w:rsidR="0025276D" w:rsidRPr="00A538AA" w:rsidTr="00FD594D">
        <w:tc>
          <w:tcPr>
            <w:tcW w:w="1008" w:type="dxa"/>
          </w:tcPr>
          <w:p w:rsidR="0025276D" w:rsidRPr="00A538AA" w:rsidRDefault="0025276D" w:rsidP="00252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2253" w:type="dxa"/>
          </w:tcPr>
          <w:p w:rsidR="0025276D" w:rsidRPr="00A538AA" w:rsidRDefault="0025276D" w:rsidP="002527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538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Труд.навч</w:t>
            </w:r>
            <w:proofErr w:type="spellEnd"/>
          </w:p>
        </w:tc>
        <w:tc>
          <w:tcPr>
            <w:tcW w:w="6110" w:type="dxa"/>
          </w:tcPr>
          <w:p w:rsidR="0025276D" w:rsidRPr="00A538AA" w:rsidRDefault="0025276D" w:rsidP="002527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4D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інструменти та матеріали відповідно до проекту, який виконується</w:t>
            </w:r>
          </w:p>
        </w:tc>
      </w:tr>
      <w:tr w:rsidR="0025276D" w:rsidRPr="00A538AA" w:rsidTr="00FD594D">
        <w:tc>
          <w:tcPr>
            <w:tcW w:w="1008" w:type="dxa"/>
          </w:tcPr>
          <w:p w:rsidR="0025276D" w:rsidRPr="00A538AA" w:rsidRDefault="0025276D" w:rsidP="00252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2253" w:type="dxa"/>
          </w:tcPr>
          <w:p w:rsidR="0025276D" w:rsidRPr="00A538AA" w:rsidRDefault="0025276D" w:rsidP="002527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38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6110" w:type="dxa"/>
          </w:tcPr>
          <w:p w:rsidR="0025276D" w:rsidRPr="00A538AA" w:rsidRDefault="0025276D" w:rsidP="002527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Опрацювати і скласти конспект §32,33</w:t>
            </w:r>
          </w:p>
        </w:tc>
      </w:tr>
      <w:tr w:rsidR="0025276D" w:rsidRPr="00A538AA" w:rsidTr="00FD594D">
        <w:tc>
          <w:tcPr>
            <w:tcW w:w="1008" w:type="dxa"/>
          </w:tcPr>
          <w:p w:rsidR="0025276D" w:rsidRPr="00A538AA" w:rsidRDefault="0025276D" w:rsidP="00252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2253" w:type="dxa"/>
          </w:tcPr>
          <w:p w:rsidR="0025276D" w:rsidRPr="00A538AA" w:rsidRDefault="0025276D" w:rsidP="002527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38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6110" w:type="dxa"/>
          </w:tcPr>
          <w:p w:rsidR="0025276D" w:rsidRPr="00A538AA" w:rsidRDefault="0025276D" w:rsidP="002527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Опрацювати § 31-32, виконати практичне завдання після  § 31</w:t>
            </w:r>
          </w:p>
        </w:tc>
      </w:tr>
      <w:tr w:rsidR="0025276D" w:rsidRPr="00A538AA" w:rsidTr="00FD594D">
        <w:tc>
          <w:tcPr>
            <w:tcW w:w="1008" w:type="dxa"/>
          </w:tcPr>
          <w:p w:rsidR="0025276D" w:rsidRPr="00A538AA" w:rsidRDefault="0025276D" w:rsidP="00252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2253" w:type="dxa"/>
          </w:tcPr>
          <w:p w:rsidR="0025276D" w:rsidRPr="00A538AA" w:rsidRDefault="0025276D" w:rsidP="002527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38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6110" w:type="dxa"/>
          </w:tcPr>
          <w:p w:rsidR="0025276D" w:rsidRPr="00A538AA" w:rsidRDefault="0025276D" w:rsidP="002527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§ 23-25, ОК 16, виконати завдання 123,124 в РЗ</w:t>
            </w:r>
          </w:p>
        </w:tc>
      </w:tr>
      <w:tr w:rsidR="0025276D" w:rsidRPr="00A538AA" w:rsidTr="00FD594D">
        <w:tc>
          <w:tcPr>
            <w:tcW w:w="1008" w:type="dxa"/>
          </w:tcPr>
          <w:p w:rsidR="0025276D" w:rsidRPr="00A538AA" w:rsidRDefault="0025276D" w:rsidP="00252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2253" w:type="dxa"/>
          </w:tcPr>
          <w:p w:rsidR="0025276D" w:rsidRPr="00A538AA" w:rsidRDefault="0025276D" w:rsidP="002527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38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6110" w:type="dxa"/>
          </w:tcPr>
          <w:p w:rsidR="0025276D" w:rsidRPr="00A538AA" w:rsidRDefault="0025276D" w:rsidP="002527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5276D" w:rsidRPr="00A538AA" w:rsidTr="00FD594D">
        <w:tc>
          <w:tcPr>
            <w:tcW w:w="1008" w:type="dxa"/>
          </w:tcPr>
          <w:p w:rsidR="0025276D" w:rsidRPr="00A538AA" w:rsidRDefault="0025276D" w:rsidP="00252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2253" w:type="dxa"/>
          </w:tcPr>
          <w:p w:rsidR="0025276D" w:rsidRPr="00A538AA" w:rsidRDefault="0025276D" w:rsidP="002527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38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6110" w:type="dxa"/>
          </w:tcPr>
          <w:p w:rsidR="0025276D" w:rsidRPr="00A538AA" w:rsidRDefault="0025276D" w:rsidP="002527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Прочитати§ 16, вивчити означення та теореми, виконати № 414,418,420,419</w:t>
            </w:r>
          </w:p>
        </w:tc>
      </w:tr>
    </w:tbl>
    <w:p w:rsidR="00FD594D" w:rsidRPr="00FD594D" w:rsidRDefault="00FD594D" w:rsidP="00FD594D">
      <w:pPr>
        <w:jc w:val="center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</w:p>
    <w:sectPr w:rsidR="00FD594D" w:rsidRPr="00F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D0"/>
    <w:rsid w:val="00094351"/>
    <w:rsid w:val="001F3D1C"/>
    <w:rsid w:val="00217B7C"/>
    <w:rsid w:val="00224356"/>
    <w:rsid w:val="0025276D"/>
    <w:rsid w:val="00261E9D"/>
    <w:rsid w:val="003B68B7"/>
    <w:rsid w:val="005870C2"/>
    <w:rsid w:val="006066DA"/>
    <w:rsid w:val="006154D0"/>
    <w:rsid w:val="0062549A"/>
    <w:rsid w:val="006E2671"/>
    <w:rsid w:val="007B138E"/>
    <w:rsid w:val="00856921"/>
    <w:rsid w:val="00884D6E"/>
    <w:rsid w:val="008C6E11"/>
    <w:rsid w:val="008E4A36"/>
    <w:rsid w:val="00933CCD"/>
    <w:rsid w:val="00934F8C"/>
    <w:rsid w:val="00A538AA"/>
    <w:rsid w:val="00AB6204"/>
    <w:rsid w:val="00B80251"/>
    <w:rsid w:val="00C012E5"/>
    <w:rsid w:val="00FD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0E9B"/>
  <w15:chartTrackingRefBased/>
  <w15:docId w15:val="{79E1DAF9-68D7-4036-99D6-6DF3E07D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2020-02-04T06:45:00Z</dcterms:created>
  <dcterms:modified xsi:type="dcterms:W3CDTF">2020-02-04T10:42:00Z</dcterms:modified>
</cp:coreProperties>
</file>